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C3" w:rsidRPr="00A6644E" w:rsidRDefault="007A3FC3" w:rsidP="007A3FC3">
      <w:pPr>
        <w:rPr>
          <w:sz w:val="24"/>
          <w:szCs w:val="24"/>
        </w:rPr>
      </w:pPr>
      <w:bookmarkStart w:id="0" w:name="_GoBack"/>
      <w:bookmarkEnd w:id="0"/>
      <w:r w:rsidRPr="00A6644E">
        <w:rPr>
          <w:sz w:val="24"/>
          <w:szCs w:val="24"/>
        </w:rPr>
        <w:t>Příloha č. 2 k </w:t>
      </w:r>
      <w:proofErr w:type="gramStart"/>
      <w:r w:rsidRPr="00A6644E">
        <w:rPr>
          <w:sz w:val="24"/>
          <w:szCs w:val="24"/>
        </w:rPr>
        <w:t>č.j.</w:t>
      </w:r>
      <w:proofErr w:type="gramEnd"/>
      <w:r w:rsidRPr="00A6644E">
        <w:rPr>
          <w:sz w:val="24"/>
          <w:szCs w:val="24"/>
        </w:rPr>
        <w:t xml:space="preserve"> KRPA-</w:t>
      </w:r>
      <w:r w:rsidR="009A1125" w:rsidRPr="009A1125">
        <w:t xml:space="preserve"> </w:t>
      </w:r>
      <w:r w:rsidR="009A1125" w:rsidRPr="009A1125">
        <w:rPr>
          <w:sz w:val="24"/>
          <w:szCs w:val="24"/>
        </w:rPr>
        <w:t>115927</w:t>
      </w:r>
      <w:r w:rsidR="00512278" w:rsidRPr="00512278">
        <w:rPr>
          <w:sz w:val="24"/>
          <w:szCs w:val="24"/>
        </w:rPr>
        <w:t xml:space="preserve"> </w:t>
      </w:r>
      <w:r w:rsidR="00E20D36" w:rsidRPr="00E20D36">
        <w:rPr>
          <w:sz w:val="24"/>
          <w:szCs w:val="24"/>
        </w:rPr>
        <w:t>-3/ČJ-201</w:t>
      </w:r>
      <w:r w:rsidR="00512278">
        <w:rPr>
          <w:sz w:val="24"/>
          <w:szCs w:val="24"/>
        </w:rPr>
        <w:t>7</w:t>
      </w:r>
      <w:r w:rsidR="00E20D36" w:rsidRPr="00E20D36">
        <w:rPr>
          <w:sz w:val="24"/>
          <w:szCs w:val="24"/>
        </w:rPr>
        <w:t>-0000VZ-V</w:t>
      </w:r>
      <w:r w:rsidRPr="00A6644E">
        <w:rPr>
          <w:sz w:val="24"/>
          <w:szCs w:val="24"/>
        </w:rPr>
        <w:br/>
        <w:t>Počet listů: 1</w:t>
      </w:r>
    </w:p>
    <w:p w:rsidR="007A3FC3" w:rsidRPr="00A6644E" w:rsidRDefault="007A3FC3" w:rsidP="007A3FC3">
      <w:pPr>
        <w:rPr>
          <w:sz w:val="24"/>
          <w:szCs w:val="24"/>
        </w:rPr>
      </w:pPr>
    </w:p>
    <w:p w:rsidR="007A3FC3" w:rsidRPr="00A6644E" w:rsidRDefault="007A3FC3" w:rsidP="007A3FC3">
      <w:pPr>
        <w:jc w:val="center"/>
        <w:rPr>
          <w:b/>
          <w:sz w:val="24"/>
          <w:szCs w:val="24"/>
          <w:u w:val="single"/>
        </w:rPr>
      </w:pPr>
      <w:r w:rsidRPr="00A6644E">
        <w:rPr>
          <w:b/>
          <w:sz w:val="24"/>
          <w:szCs w:val="24"/>
          <w:u w:val="single"/>
        </w:rPr>
        <w:t>Cenová kalkulace hodinové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1"/>
        <w:gridCol w:w="1210"/>
        <w:gridCol w:w="1231"/>
      </w:tblGrid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Servisní úkon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bez DPH</w:t>
            </w:r>
          </w:p>
        </w:tc>
        <w:tc>
          <w:tcPr>
            <w:tcW w:w="0" w:type="auto"/>
          </w:tcPr>
          <w:p w:rsidR="007A3FC3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A6644E">
              <w:rPr>
                <w:sz w:val="24"/>
                <w:szCs w:val="24"/>
              </w:rPr>
              <w:t>X</w:t>
            </w:r>
            <w:r w:rsidR="007A3FC3" w:rsidRPr="00A6644E">
              <w:rPr>
                <w:sz w:val="24"/>
                <w:szCs w:val="24"/>
              </w:rPr>
              <w:t>XX,00</w:t>
            </w:r>
            <w:proofErr w:type="gramEnd"/>
            <w:r w:rsidR="007A3FC3" w:rsidRPr="00A6644E">
              <w:rPr>
                <w:sz w:val="24"/>
                <w:szCs w:val="24"/>
              </w:rPr>
              <w:t xml:space="preserve"> Kč /1hod. </w:t>
            </w:r>
            <w:r w:rsidR="007A3FC3" w:rsidRPr="00A6644E">
              <w:rPr>
                <w:sz w:val="24"/>
                <w:szCs w:val="24"/>
              </w:rPr>
              <w:br/>
              <w:t>práce včetně DPH</w:t>
            </w: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olejů a filtrů v motoru a v „Z-noze“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lodních šroubů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512278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výměna chlad</w:t>
            </w:r>
            <w:r w:rsidR="00512278">
              <w:rPr>
                <w:sz w:val="24"/>
                <w:szCs w:val="24"/>
              </w:rPr>
              <w:t>i</w:t>
            </w:r>
            <w:r w:rsidRPr="00A6644E">
              <w:rPr>
                <w:sz w:val="24"/>
                <w:szCs w:val="24"/>
              </w:rPr>
              <w:t>cí kapaliny a oprava chladícího okruhu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řízení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hnacího ústrojí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oprava laminátového skeletu lodí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sz w:val="24"/>
                <w:szCs w:val="24"/>
              </w:rPr>
              <w:t>nátěry skeletu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9A1125" w:rsidRDefault="009A1125" w:rsidP="007A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elektroinstalace na plavidlech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A1125" w:rsidRPr="00A6644E" w:rsidTr="007A3FC3">
        <w:tc>
          <w:tcPr>
            <w:tcW w:w="0" w:type="auto"/>
          </w:tcPr>
          <w:p w:rsidR="009A1125" w:rsidRDefault="009A1125" w:rsidP="007A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vyzdvižení lodě k provedení opravy na souši</w:t>
            </w:r>
          </w:p>
        </w:tc>
        <w:tc>
          <w:tcPr>
            <w:tcW w:w="0" w:type="auto"/>
          </w:tcPr>
          <w:p w:rsidR="009A1125" w:rsidRPr="00A6644E" w:rsidRDefault="009A1125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A1125" w:rsidRPr="00A6644E" w:rsidRDefault="009A1125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A1125" w:rsidRPr="00A6644E" w:rsidTr="007A3FC3">
        <w:tc>
          <w:tcPr>
            <w:tcW w:w="0" w:type="auto"/>
          </w:tcPr>
          <w:p w:rsidR="009A1125" w:rsidRPr="009A1125" w:rsidRDefault="009A1125" w:rsidP="009A1125">
            <w:pPr>
              <w:spacing w:line="260" w:lineRule="atLeast"/>
              <w:jc w:val="both"/>
            </w:pPr>
            <w:r>
              <w:t>oprava plovoucích garáží – práce na poškozených dvoukřídlých vratech garáží (rovnání vrat, svařování závěsů, oprava elektropohonu vrat – výkony elektropohonů 120</w:t>
            </w:r>
            <w:r w:rsidR="006E415E">
              <w:t xml:space="preserve"> </w:t>
            </w:r>
            <w:r>
              <w:t>W, 230 W a 250 W),</w:t>
            </w:r>
          </w:p>
        </w:tc>
        <w:tc>
          <w:tcPr>
            <w:tcW w:w="0" w:type="auto"/>
          </w:tcPr>
          <w:p w:rsidR="009A1125" w:rsidRPr="00A6644E" w:rsidRDefault="009A1125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A1125" w:rsidRPr="00A6644E" w:rsidRDefault="009A1125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A3FC3" w:rsidRPr="00A6644E" w:rsidTr="007A3FC3">
        <w:tc>
          <w:tcPr>
            <w:tcW w:w="0" w:type="auto"/>
          </w:tcPr>
          <w:p w:rsidR="007A3FC3" w:rsidRPr="00A6644E" w:rsidRDefault="00F270BD" w:rsidP="007A3FC3">
            <w:pPr>
              <w:rPr>
                <w:sz w:val="24"/>
                <w:szCs w:val="24"/>
              </w:rPr>
            </w:pPr>
            <w:r w:rsidRPr="00A6644E">
              <w:rPr>
                <w:sz w:val="24"/>
                <w:szCs w:val="24"/>
              </w:rPr>
              <w:t>cena hodinové práce za nespecifikovaný úkon</w:t>
            </w: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3FC3" w:rsidRPr="00A6644E" w:rsidRDefault="007A3FC3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F56E70">
        <w:tc>
          <w:tcPr>
            <w:tcW w:w="0" w:type="auto"/>
          </w:tcPr>
          <w:p w:rsidR="00F270BD" w:rsidRPr="00A6644E" w:rsidRDefault="00F270BD" w:rsidP="007A3FC3">
            <w:pPr>
              <w:rPr>
                <w:i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 Kč bez DPH</w:t>
            </w:r>
            <w:r w:rsidRPr="00A6644E">
              <w:rPr>
                <w:b/>
                <w:sz w:val="24"/>
                <w:szCs w:val="24"/>
              </w:rPr>
              <w:br/>
            </w:r>
            <w:r w:rsidRPr="00A6644E">
              <w:rPr>
                <w:i/>
                <w:sz w:val="24"/>
                <w:szCs w:val="24"/>
              </w:rPr>
              <w:t>(součet všech částek  bez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572DA1">
        <w:tc>
          <w:tcPr>
            <w:tcW w:w="0" w:type="auto"/>
          </w:tcPr>
          <w:p w:rsidR="00F270BD" w:rsidRPr="00A6644E" w:rsidRDefault="00F270BD" w:rsidP="007A3FC3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DPH ………………</w:t>
            </w:r>
            <w:proofErr w:type="gramStart"/>
            <w:r w:rsidRPr="00A6644E">
              <w:rPr>
                <w:b/>
                <w:sz w:val="24"/>
                <w:szCs w:val="24"/>
              </w:rPr>
              <w:t>…..%</w:t>
            </w:r>
            <w:proofErr w:type="gramEnd"/>
          </w:p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i/>
                <w:sz w:val="24"/>
                <w:szCs w:val="24"/>
              </w:rPr>
              <w:t>(součet všech částek 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270BD" w:rsidRPr="00A6644E" w:rsidTr="002A5487">
        <w:tc>
          <w:tcPr>
            <w:tcW w:w="0" w:type="auto"/>
          </w:tcPr>
          <w:p w:rsidR="00F270BD" w:rsidRPr="00A6644E" w:rsidRDefault="00F270BD" w:rsidP="00F270BD">
            <w:pPr>
              <w:rPr>
                <w:b/>
                <w:sz w:val="24"/>
                <w:szCs w:val="24"/>
              </w:rPr>
            </w:pPr>
            <w:r w:rsidRPr="00A6644E">
              <w:rPr>
                <w:b/>
                <w:sz w:val="24"/>
                <w:szCs w:val="24"/>
              </w:rPr>
              <w:t>Celková nabídková cena v Kč včetně DPH</w:t>
            </w:r>
          </w:p>
          <w:p w:rsidR="00F270BD" w:rsidRPr="00A6644E" w:rsidRDefault="00F270BD" w:rsidP="00F270BD">
            <w:pPr>
              <w:rPr>
                <w:b/>
                <w:sz w:val="24"/>
                <w:szCs w:val="24"/>
                <w:u w:val="single"/>
              </w:rPr>
            </w:pPr>
            <w:r w:rsidRPr="00A6644E">
              <w:rPr>
                <w:i/>
                <w:sz w:val="24"/>
                <w:szCs w:val="24"/>
              </w:rPr>
              <w:t>(součet všech částek  včetně DPH)</w:t>
            </w:r>
          </w:p>
        </w:tc>
        <w:tc>
          <w:tcPr>
            <w:tcW w:w="0" w:type="auto"/>
            <w:gridSpan w:val="2"/>
          </w:tcPr>
          <w:p w:rsidR="00F270BD" w:rsidRPr="00A6644E" w:rsidRDefault="00F270BD" w:rsidP="007A3FC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00D9E" w:rsidRPr="00A6644E" w:rsidRDefault="00F270BD" w:rsidP="00F270B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>Vzdálenost sídla firmy, respektive provozovny, od místa dislokace PO OSPP, kde bude probíhat převážná část oprav respektive „DOPRAVNÉ“ bude vždy zakalkulováno do  hodinové ceny díla.</w:t>
      </w: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</w:p>
    <w:p w:rsidR="00F270BD" w:rsidRPr="00A6644E" w:rsidRDefault="00F270BD" w:rsidP="00F270BD">
      <w:pPr>
        <w:rPr>
          <w:b/>
          <w:sz w:val="24"/>
          <w:szCs w:val="24"/>
        </w:rPr>
      </w:pPr>
      <w:r w:rsidRPr="00A6644E">
        <w:rPr>
          <w:b/>
          <w:sz w:val="24"/>
          <w:szCs w:val="24"/>
        </w:rPr>
        <w:t xml:space="preserve">V ………………………….. dne…………………….                                                </w:t>
      </w:r>
      <w:proofErr w:type="gramStart"/>
      <w:r w:rsidRPr="00A6644E">
        <w:rPr>
          <w:b/>
          <w:sz w:val="24"/>
          <w:szCs w:val="24"/>
        </w:rPr>
        <w:t>razítko</w:t>
      </w:r>
      <w:proofErr w:type="gramEnd"/>
      <w:r w:rsidRPr="00A6644E">
        <w:rPr>
          <w:b/>
          <w:sz w:val="24"/>
          <w:szCs w:val="24"/>
        </w:rPr>
        <w:t xml:space="preserve"> a podpis</w:t>
      </w:r>
    </w:p>
    <w:p w:rsidR="00F270BD" w:rsidRPr="00F270BD" w:rsidRDefault="00F270BD" w:rsidP="00F270BD">
      <w:pPr>
        <w:rPr>
          <w:b/>
        </w:rPr>
      </w:pPr>
    </w:p>
    <w:sectPr w:rsidR="00F270BD" w:rsidRPr="00F270BD" w:rsidSect="0020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36B0"/>
    <w:multiLevelType w:val="hybridMultilevel"/>
    <w:tmpl w:val="9A72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C3"/>
    <w:rsid w:val="0000227E"/>
    <w:rsid w:val="00003554"/>
    <w:rsid w:val="00010A78"/>
    <w:rsid w:val="00025C8C"/>
    <w:rsid w:val="000366B0"/>
    <w:rsid w:val="00064036"/>
    <w:rsid w:val="00073603"/>
    <w:rsid w:val="000A037A"/>
    <w:rsid w:val="000A1B81"/>
    <w:rsid w:val="000D0AED"/>
    <w:rsid w:val="000E48CB"/>
    <w:rsid w:val="001214AB"/>
    <w:rsid w:val="00147ABE"/>
    <w:rsid w:val="001572D7"/>
    <w:rsid w:val="00170E9B"/>
    <w:rsid w:val="00171B25"/>
    <w:rsid w:val="00174852"/>
    <w:rsid w:val="001A35C1"/>
    <w:rsid w:val="001A73BE"/>
    <w:rsid w:val="001B1FD2"/>
    <w:rsid w:val="001B5308"/>
    <w:rsid w:val="001B7ADA"/>
    <w:rsid w:val="001C347C"/>
    <w:rsid w:val="001D6ABF"/>
    <w:rsid w:val="001D7736"/>
    <w:rsid w:val="001E1645"/>
    <w:rsid w:val="00200D9E"/>
    <w:rsid w:val="00207336"/>
    <w:rsid w:val="00212AC7"/>
    <w:rsid w:val="002133A0"/>
    <w:rsid w:val="00245108"/>
    <w:rsid w:val="00256EA5"/>
    <w:rsid w:val="0028721F"/>
    <w:rsid w:val="002E1676"/>
    <w:rsid w:val="002F01EA"/>
    <w:rsid w:val="0030207F"/>
    <w:rsid w:val="00304124"/>
    <w:rsid w:val="00323965"/>
    <w:rsid w:val="00341F04"/>
    <w:rsid w:val="00375400"/>
    <w:rsid w:val="0038713D"/>
    <w:rsid w:val="0039231F"/>
    <w:rsid w:val="003B6994"/>
    <w:rsid w:val="003C5A28"/>
    <w:rsid w:val="003F22FB"/>
    <w:rsid w:val="003F3386"/>
    <w:rsid w:val="003F7228"/>
    <w:rsid w:val="00405022"/>
    <w:rsid w:val="004672A9"/>
    <w:rsid w:val="00473A29"/>
    <w:rsid w:val="004A6EFD"/>
    <w:rsid w:val="004B07B1"/>
    <w:rsid w:val="004B0C7E"/>
    <w:rsid w:val="004C0DD5"/>
    <w:rsid w:val="004E78A2"/>
    <w:rsid w:val="004E7D8F"/>
    <w:rsid w:val="00512278"/>
    <w:rsid w:val="00533075"/>
    <w:rsid w:val="005415F8"/>
    <w:rsid w:val="00565F66"/>
    <w:rsid w:val="00594852"/>
    <w:rsid w:val="005C145E"/>
    <w:rsid w:val="005C6169"/>
    <w:rsid w:val="005F20E4"/>
    <w:rsid w:val="006136AE"/>
    <w:rsid w:val="006453A3"/>
    <w:rsid w:val="006A7CFD"/>
    <w:rsid w:val="006C1F5A"/>
    <w:rsid w:val="006C4948"/>
    <w:rsid w:val="006E1CF4"/>
    <w:rsid w:val="006E415E"/>
    <w:rsid w:val="006F4028"/>
    <w:rsid w:val="006F7A6C"/>
    <w:rsid w:val="00734276"/>
    <w:rsid w:val="00785DFA"/>
    <w:rsid w:val="007A3FC3"/>
    <w:rsid w:val="007A4C1A"/>
    <w:rsid w:val="007A6722"/>
    <w:rsid w:val="007B53BC"/>
    <w:rsid w:val="00815DC5"/>
    <w:rsid w:val="00821359"/>
    <w:rsid w:val="0083274B"/>
    <w:rsid w:val="00863067"/>
    <w:rsid w:val="00886D3B"/>
    <w:rsid w:val="00893F8F"/>
    <w:rsid w:val="008D13B0"/>
    <w:rsid w:val="008D6928"/>
    <w:rsid w:val="008F4A9D"/>
    <w:rsid w:val="00911FD2"/>
    <w:rsid w:val="009314B5"/>
    <w:rsid w:val="009615B1"/>
    <w:rsid w:val="009A1125"/>
    <w:rsid w:val="009C6F48"/>
    <w:rsid w:val="009D3BF3"/>
    <w:rsid w:val="009E38F6"/>
    <w:rsid w:val="00A3296C"/>
    <w:rsid w:val="00A32BB0"/>
    <w:rsid w:val="00A6644E"/>
    <w:rsid w:val="00A82582"/>
    <w:rsid w:val="00AE2154"/>
    <w:rsid w:val="00AE51E6"/>
    <w:rsid w:val="00AE74AF"/>
    <w:rsid w:val="00AF38CA"/>
    <w:rsid w:val="00AF668D"/>
    <w:rsid w:val="00AF775F"/>
    <w:rsid w:val="00B017C5"/>
    <w:rsid w:val="00B23970"/>
    <w:rsid w:val="00B2650C"/>
    <w:rsid w:val="00B32CEB"/>
    <w:rsid w:val="00B43C32"/>
    <w:rsid w:val="00B7604E"/>
    <w:rsid w:val="00B8763C"/>
    <w:rsid w:val="00BB133A"/>
    <w:rsid w:val="00BC2285"/>
    <w:rsid w:val="00BE03AC"/>
    <w:rsid w:val="00C14538"/>
    <w:rsid w:val="00C26A08"/>
    <w:rsid w:val="00C31C08"/>
    <w:rsid w:val="00C903F0"/>
    <w:rsid w:val="00C92588"/>
    <w:rsid w:val="00CA11DB"/>
    <w:rsid w:val="00CE2861"/>
    <w:rsid w:val="00D06765"/>
    <w:rsid w:val="00D14485"/>
    <w:rsid w:val="00D3388B"/>
    <w:rsid w:val="00D43780"/>
    <w:rsid w:val="00D5776C"/>
    <w:rsid w:val="00D61632"/>
    <w:rsid w:val="00D7466C"/>
    <w:rsid w:val="00D764C6"/>
    <w:rsid w:val="00D90C65"/>
    <w:rsid w:val="00D95CD4"/>
    <w:rsid w:val="00DB494D"/>
    <w:rsid w:val="00E205CC"/>
    <w:rsid w:val="00E20D36"/>
    <w:rsid w:val="00E25896"/>
    <w:rsid w:val="00E32C49"/>
    <w:rsid w:val="00E5367E"/>
    <w:rsid w:val="00E648EB"/>
    <w:rsid w:val="00E718AB"/>
    <w:rsid w:val="00E87CE5"/>
    <w:rsid w:val="00EA6271"/>
    <w:rsid w:val="00EC5E8F"/>
    <w:rsid w:val="00EE1692"/>
    <w:rsid w:val="00F04939"/>
    <w:rsid w:val="00F1446B"/>
    <w:rsid w:val="00F144A1"/>
    <w:rsid w:val="00F22BCB"/>
    <w:rsid w:val="00F270BD"/>
    <w:rsid w:val="00F30BE7"/>
    <w:rsid w:val="00F42C3E"/>
    <w:rsid w:val="00F50432"/>
    <w:rsid w:val="00F64D25"/>
    <w:rsid w:val="00F73828"/>
    <w:rsid w:val="00F92554"/>
    <w:rsid w:val="00F97798"/>
    <w:rsid w:val="00FC1895"/>
    <w:rsid w:val="00FC3835"/>
    <w:rsid w:val="00FE6360"/>
    <w:rsid w:val="00FE6E1B"/>
    <w:rsid w:val="00FF1F6A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CBB1-395A-47C9-8889-267C186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7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VOTÁNKOVÁ Markéta</cp:lastModifiedBy>
  <cp:revision>2</cp:revision>
  <cp:lastPrinted>2017-04-05T12:09:00Z</cp:lastPrinted>
  <dcterms:created xsi:type="dcterms:W3CDTF">2017-04-06T12:44:00Z</dcterms:created>
  <dcterms:modified xsi:type="dcterms:W3CDTF">2017-04-06T12:44:00Z</dcterms:modified>
</cp:coreProperties>
</file>